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7B3" w:rsidRDefault="008478DD" w:rsidP="00D50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3C1">
        <w:rPr>
          <w:rFonts w:ascii="Times New Roman" w:hAnsi="Times New Roman" w:cs="Times New Roman"/>
          <w:b/>
          <w:sz w:val="28"/>
          <w:szCs w:val="28"/>
        </w:rPr>
        <w:t xml:space="preserve">Zoznam </w:t>
      </w:r>
      <w:r w:rsidR="003427B3">
        <w:rPr>
          <w:rFonts w:ascii="Times New Roman" w:hAnsi="Times New Roman" w:cs="Times New Roman"/>
          <w:b/>
          <w:sz w:val="28"/>
          <w:szCs w:val="28"/>
        </w:rPr>
        <w:t xml:space="preserve">parciel </w:t>
      </w:r>
      <w:r w:rsidRPr="008713C1">
        <w:rPr>
          <w:rFonts w:ascii="Times New Roman" w:hAnsi="Times New Roman" w:cs="Times New Roman"/>
          <w:b/>
          <w:sz w:val="28"/>
          <w:szCs w:val="28"/>
        </w:rPr>
        <w:t>podľa registra „</w:t>
      </w:r>
      <w:r w:rsidR="00A02D51">
        <w:rPr>
          <w:rFonts w:ascii="Times New Roman" w:hAnsi="Times New Roman" w:cs="Times New Roman"/>
          <w:b/>
          <w:sz w:val="28"/>
          <w:szCs w:val="28"/>
        </w:rPr>
        <w:t>E</w:t>
      </w:r>
      <w:r w:rsidRPr="008713C1">
        <w:rPr>
          <w:rFonts w:ascii="Times New Roman" w:hAnsi="Times New Roman" w:cs="Times New Roman"/>
          <w:b/>
          <w:sz w:val="28"/>
          <w:szCs w:val="28"/>
        </w:rPr>
        <w:t>“</w:t>
      </w:r>
      <w:r w:rsidR="003427B3">
        <w:rPr>
          <w:rFonts w:ascii="Times New Roman" w:hAnsi="Times New Roman" w:cs="Times New Roman"/>
          <w:b/>
          <w:sz w:val="28"/>
          <w:szCs w:val="28"/>
        </w:rPr>
        <w:t xml:space="preserve"> katastra nehnuteľností (KN </w:t>
      </w:r>
      <w:r w:rsidR="00A02D51">
        <w:rPr>
          <w:rFonts w:ascii="Times New Roman" w:hAnsi="Times New Roman" w:cs="Times New Roman"/>
          <w:b/>
          <w:sz w:val="28"/>
          <w:szCs w:val="28"/>
        </w:rPr>
        <w:t>E</w:t>
      </w:r>
      <w:r w:rsidR="003427B3">
        <w:rPr>
          <w:rFonts w:ascii="Times New Roman" w:hAnsi="Times New Roman" w:cs="Times New Roman"/>
          <w:b/>
          <w:sz w:val="28"/>
          <w:szCs w:val="28"/>
        </w:rPr>
        <w:t xml:space="preserve">), </w:t>
      </w:r>
    </w:p>
    <w:p w:rsidR="008478DD" w:rsidRPr="00D502C6" w:rsidRDefault="003427B3" w:rsidP="002E68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ktoré celé alebo časťou zasahujú do </w:t>
      </w:r>
      <w:r w:rsidR="00454C7D">
        <w:rPr>
          <w:rFonts w:ascii="Times New Roman" w:hAnsi="Times New Roman" w:cs="Times New Roman"/>
          <w:b/>
          <w:sz w:val="28"/>
          <w:szCs w:val="28"/>
        </w:rPr>
        <w:t>navrhovanej prírodnej rezervácie Devínska Kobyla</w:t>
      </w:r>
    </w:p>
    <w:p w:rsidR="008478DD" w:rsidRPr="00E47D2F" w:rsidRDefault="008478DD" w:rsidP="00D502C6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73213">
        <w:rPr>
          <w:rFonts w:ascii="Times New Roman" w:hAnsi="Times New Roman" w:cs="Times New Roman"/>
          <w:sz w:val="24"/>
          <w:szCs w:val="24"/>
        </w:rPr>
        <w:t>(stav k </w:t>
      </w:r>
      <w:r w:rsidR="0043796F">
        <w:rPr>
          <w:rFonts w:ascii="Times New Roman" w:hAnsi="Times New Roman"/>
        </w:rPr>
        <w:t>2</w:t>
      </w:r>
      <w:r w:rsidR="0043796F" w:rsidRPr="00B36A2E">
        <w:rPr>
          <w:rFonts w:ascii="Times New Roman" w:hAnsi="Times New Roman"/>
        </w:rPr>
        <w:t>1.</w:t>
      </w:r>
      <w:r w:rsidR="0043796F">
        <w:rPr>
          <w:rFonts w:ascii="Times New Roman" w:hAnsi="Times New Roman"/>
        </w:rPr>
        <w:t>05.2021</w:t>
      </w:r>
      <w:r w:rsidRPr="00A7321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27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2"/>
        <w:gridCol w:w="1843"/>
        <w:gridCol w:w="1842"/>
        <w:gridCol w:w="5103"/>
        <w:gridCol w:w="1985"/>
      </w:tblGrid>
      <w:tr w:rsidR="00B157CB" w:rsidRPr="00EE232F" w:rsidTr="00A924B3">
        <w:trPr>
          <w:trHeight w:val="364"/>
          <w:tblHeader/>
          <w:jc w:val="center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157CB" w:rsidRPr="002E68EC" w:rsidRDefault="00B1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sk-SK"/>
              </w:rPr>
            </w:pPr>
            <w:r w:rsidRPr="002E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sk-SK"/>
              </w:rPr>
              <w:t>Katastrálne územie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157CB" w:rsidRPr="002E68EC" w:rsidRDefault="00B1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sk-SK"/>
              </w:rPr>
            </w:pPr>
            <w:r w:rsidRPr="002E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sk-SK"/>
              </w:rPr>
              <w:t xml:space="preserve">Parcela KN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sk-SK"/>
              </w:rPr>
              <w:t>E</w:t>
            </w:r>
            <w:r w:rsidRPr="002E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sk-SK"/>
              </w:rPr>
              <w:t xml:space="preserve"> číslo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157CB" w:rsidRPr="002E68EC" w:rsidRDefault="00B157CB" w:rsidP="00AF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sk-SK"/>
              </w:rPr>
              <w:t>Počet v</w:t>
            </w:r>
            <w:r w:rsidRPr="002E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sk-SK"/>
              </w:rPr>
              <w:t>lastník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sk-SK"/>
              </w:rPr>
              <w:t>ov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7CB" w:rsidRPr="002E68EC" w:rsidRDefault="00B1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sk-SK"/>
              </w:rPr>
              <w:t>Správca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157CB" w:rsidRPr="002E68EC" w:rsidRDefault="00B1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sk-SK"/>
              </w:rPr>
            </w:pPr>
            <w:r w:rsidRPr="002E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sk-SK"/>
              </w:rPr>
              <w:t>Druh pozemku</w:t>
            </w:r>
          </w:p>
        </w:tc>
      </w:tr>
      <w:tr w:rsidR="00A924B3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4B3" w:rsidRPr="00AF2B4F" w:rsidRDefault="00A924B3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4B3" w:rsidRPr="00AF2B4F" w:rsidRDefault="00A924B3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1-1534/1</w:t>
            </w:r>
          </w:p>
        </w:tc>
        <w:tc>
          <w:tcPr>
            <w:tcW w:w="184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4B3" w:rsidRPr="00AF2B4F" w:rsidDel="00454C7D" w:rsidRDefault="00A924B3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4B3" w:rsidRPr="00711F29" w:rsidRDefault="00A924B3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4B3" w:rsidRPr="00AF2B4F" w:rsidRDefault="00A924B3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A924B3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4B3" w:rsidRPr="006604E5" w:rsidRDefault="00A924B3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4B3" w:rsidRPr="003B29DE" w:rsidRDefault="00A924B3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1-1589/1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4B3" w:rsidRPr="00711F29" w:rsidDel="00454C7D" w:rsidRDefault="00A924B3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4B3" w:rsidRPr="00711F29" w:rsidDel="003B7F16" w:rsidRDefault="00A924B3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4B3" w:rsidRPr="00711F29" w:rsidRDefault="00A924B3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A924B3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4B3" w:rsidRPr="006604E5" w:rsidRDefault="00A924B3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4B3" w:rsidRPr="003B29DE" w:rsidRDefault="00A924B3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1-1589/2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4B3" w:rsidRPr="00711F29" w:rsidDel="00454C7D" w:rsidRDefault="00A924B3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4B3" w:rsidRPr="00711F29" w:rsidDel="003B7F16" w:rsidRDefault="00A924B3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4B3" w:rsidRPr="00711F29" w:rsidRDefault="00A924B3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1866/1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 xml:space="preserve">Lesy SR š.p., Námestie SNP 8, </w:t>
            </w:r>
            <w:r w:rsidRPr="00AF2B4F">
              <w:rPr>
                <w:rFonts w:ascii="Times New Roman" w:hAnsi="Times New Roman" w:cs="Times New Roman"/>
                <w:sz w:val="16"/>
                <w:szCs w:val="16"/>
              </w:rPr>
              <w:t>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1866/2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Del="00454C7D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1870/2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1875/2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1876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1877/2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5DC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1881/4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1885/2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1886/2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1891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1892/3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1895/3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1896/2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1902/2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1907/2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1908/2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1913/2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1914/2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0725D1" w:rsidRDefault="00B157CB" w:rsidP="00B45F62">
            <w:pPr>
              <w:spacing w:after="0" w:line="240" w:lineRule="auto"/>
              <w:jc w:val="center"/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0725D1" w:rsidRDefault="00B157CB" w:rsidP="00B45F62">
            <w:pPr>
              <w:spacing w:after="0" w:line="240" w:lineRule="auto"/>
              <w:jc w:val="center"/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1918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0725D1" w:rsidRDefault="00B157CB" w:rsidP="00B45F62">
            <w:pPr>
              <w:spacing w:after="0" w:line="240" w:lineRule="auto"/>
              <w:jc w:val="center"/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0725D1" w:rsidRDefault="00B157CB" w:rsidP="00B45F62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0725D1" w:rsidRDefault="00B157CB" w:rsidP="00B45F62">
            <w:pPr>
              <w:spacing w:after="0" w:line="240" w:lineRule="auto"/>
              <w:jc w:val="center"/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1919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1924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1925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1930/1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1931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1932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1933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1934/1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1937/1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1938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1939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1940/1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1943/1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1944/2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1945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1947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1948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1951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1958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1959/1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1959/2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1961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C45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1962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D61C4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1963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1966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C45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1968/1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D61C4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1968/2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C45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1969/1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D61C4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1969/2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1971/2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1972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C45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1973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C45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1974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C45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1975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Del="00454C7D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C45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1976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C45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1977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C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1979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C45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1980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D61C4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1981/2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C45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1982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D61C4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1990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D61C4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1991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C45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1992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C45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1993/1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D61C4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1994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C45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1995/1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D61C4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1995/2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1997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C45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2008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C45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2152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D61C4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5DC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225DC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454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225DC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454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225DC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454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C45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2158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C45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2159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C0B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D61C4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602C0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454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C45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2161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C0B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D61C4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602C0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454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D61C4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602C0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454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C45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2164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C0B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C45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2165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D61C4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5DC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C45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2167/1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D61C4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2167/2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D61C4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2167/3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454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454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454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454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4BD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0414BD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D61C4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2175/1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2175/2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D61C4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2176/1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2176/2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4BD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C45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2178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094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C45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2179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3094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D61C4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193094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D61C4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193094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D61C4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193094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0AB1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D61C4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193094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0AB1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D61C4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193094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0AB1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D61C4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193094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0AB1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D61C4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193094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0AB1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D61C4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193094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0AB1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C45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2188/1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D61C4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2188/2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D61C4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2188/3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D61C4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2189/1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BE5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2189/2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515B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2189/3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515B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C45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2190/1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2190/2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515B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2190/3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C45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2191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Del="00454C7D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414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C45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2192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Del="00454C7D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414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C45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2193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Del="00454C7D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414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C45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2195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Del="00454C7D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414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D61C4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DB1414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0AB1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C45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2196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Del="00454C7D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414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C45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2197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Del="00454C7D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414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D61C45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2198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414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D61C4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DB1414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0AB1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D61C4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DB1414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0AB1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D61C4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2201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DB1414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0AB1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D61C45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2202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414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D61C45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414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D61C45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2204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D61C4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2205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1454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C45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2206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F99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D61C4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2207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525F9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0AB1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D61C45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2209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F99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D61C45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2210/2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F99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2232/3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F99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2234/2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525F9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</w:t>
            </w:r>
            <w:r w:rsidRPr="00AF2B4F">
              <w:rPr>
                <w:rFonts w:ascii="Times New Roman" w:hAnsi="Times New Roman" w:cs="Times New Roman"/>
                <w:sz w:val="16"/>
                <w:szCs w:val="16"/>
              </w:rPr>
              <w:t xml:space="preserve">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2235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525F9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0AB1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E209A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2237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525F9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2238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525F9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0AB1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2239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525F9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0AB1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F99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2241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F99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2242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525F9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0AB1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2243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525F9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2244/1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525F9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2244/2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525F9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2246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525F9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A50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525F9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A50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2248/1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525F9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2249/3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5F99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2250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525F9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A50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2254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2255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25DC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2256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1B6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1B6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2314/2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2353/4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2359/1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2359/2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2370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B157CB" w:rsidRPr="00EE232F" w:rsidTr="00B45F62">
        <w:trPr>
          <w:trHeight w:val="360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2373/1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2373/2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2373/3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2373/4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2373/5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2373/6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2373/7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2373/8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2373/9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2373/10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2373/11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2373/12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2373/13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2373/14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2373/15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2373/16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2373/17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2373/18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2373/19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2374/1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2374/5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2374/7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2374/8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2374/9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2374/10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2374/11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2375/1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2375/2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2375/3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2375/5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2376/1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2376/2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2376/4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2376/5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2376/6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2376/8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2376/10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2376/11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2376/15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2376/17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2376/101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C03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2376/111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C03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2376/161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BE5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2376/401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BE5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2376/501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BE5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2376/601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BE5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2376/801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BE5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2376/901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BE5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2377/1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2377/2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2377/3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2378/1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2378/2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2378/4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2378/5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2378/6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2378/8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2378/10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2378/11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2378/14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2378/15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2378/16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2378/17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2378/19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2381/1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2381/2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2381/3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2381/4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2381/5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2381/6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2381/7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2381/8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2381/9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2381/10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2381/11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2381/12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2381/13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2381/14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2381/15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2381/16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2381/17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2382/1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2382/2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2382/3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Del="00454C7D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2382/4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Del="00454C7D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2382/5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Del="00454C7D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2383/1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Del="00454C7D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2383/2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Del="00454C7D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2383/3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Del="00454C7D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2383/4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Del="00454C7D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2383/5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Del="00454C7D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2383/6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2383/7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2383/8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2383/9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2384/1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2384/2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2384/3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2384/4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2384/5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2385/1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2385/2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2385/3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2385/4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2385/5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2385/6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2385/7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2385/8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2385/9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2385/10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2386/1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2386/2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2386/3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2386/4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2386/5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2386/6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2386/7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2386/8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2386/9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2388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2391/1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2391/2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2391/3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2391/4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2391/5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2391/6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2391/7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2391/8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2391/9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2393/1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2393/2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2393/3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2393/4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2393/5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2393/6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2393/7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2393/8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2393/9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2394/1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2394/2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2394/3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2394/4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2394/5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2394/6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2395/1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2395/2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2395/3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2395/4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2395/5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2395/6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2399/1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2399/2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2399/3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2399/4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2399/5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2399/6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Del="00454C7D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Del="00454C7D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Del="00454C7D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2404/1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2404/2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2404/3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2404/4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2404/5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2404/6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2405/1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Del="00454C7D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2405/2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Del="00454C7D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2405/3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Del="00454C7D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2405/4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Del="00454C7D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2405/5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2405/6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2405/7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2405/8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2405/9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2406/1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2406/2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2406/3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2406/4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2406/5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2406/6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2406/7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2406/8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2406/9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2406/10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2406/11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2415/1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2418/1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2420/1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2420/2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2420/3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Del="00454C7D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Del="00454C7D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Del="00454C7D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Del="00454C7D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Del="00454C7D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Del="00454C7D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Del="00454C7D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2428/1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Del="00454C7D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2428/2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2428/3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2428/7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2428/8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2428/9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2428/13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2428/17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2428/18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2429/4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2429/5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2429/9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2429/13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2429/14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2429/16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2429/101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4F3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2429/102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1D3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2429/121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1D3">
              <w:rPr>
                <w:rFonts w:ascii="Times New Roman" w:hAnsi="Times New Roman" w:cs="Times New Roman"/>
                <w:sz w:val="16"/>
                <w:szCs w:val="16"/>
              </w:rPr>
              <w:t>Slovenský pozemkový fond, Búdkov</w:t>
            </w:r>
            <w:r w:rsidR="00A73213">
              <w:rPr>
                <w:rFonts w:ascii="Times New Roman" w:hAnsi="Times New Roman" w:cs="Times New Roman"/>
                <w:sz w:val="16"/>
                <w:szCs w:val="16"/>
              </w:rPr>
              <w:t>á 36, Bratislava, PSČ 817 47,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2429/131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1D3">
              <w:rPr>
                <w:rFonts w:ascii="Times New Roman" w:hAnsi="Times New Roman" w:cs="Times New Roman"/>
                <w:sz w:val="16"/>
                <w:szCs w:val="16"/>
              </w:rPr>
              <w:t>Slovenský pozemkový fond, Búdkov</w:t>
            </w:r>
            <w:r w:rsidR="00A73213">
              <w:rPr>
                <w:rFonts w:ascii="Times New Roman" w:hAnsi="Times New Roman" w:cs="Times New Roman"/>
                <w:sz w:val="16"/>
                <w:szCs w:val="16"/>
              </w:rPr>
              <w:t>á 36, Bratislava, PSČ 817 47,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2429/161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1D3">
              <w:rPr>
                <w:rFonts w:ascii="Times New Roman" w:hAnsi="Times New Roman" w:cs="Times New Roman"/>
                <w:sz w:val="16"/>
                <w:szCs w:val="16"/>
              </w:rPr>
              <w:t>Slovenský pozemkový fond, Búdkov</w:t>
            </w:r>
            <w:r w:rsidR="00A73213">
              <w:rPr>
                <w:rFonts w:ascii="Times New Roman" w:hAnsi="Times New Roman" w:cs="Times New Roman"/>
                <w:sz w:val="16"/>
                <w:szCs w:val="16"/>
              </w:rPr>
              <w:t>á 36, Bratislava, PSČ 817 47,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2429/171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1D3">
              <w:rPr>
                <w:rFonts w:ascii="Times New Roman" w:hAnsi="Times New Roman" w:cs="Times New Roman"/>
                <w:sz w:val="16"/>
                <w:szCs w:val="16"/>
              </w:rPr>
              <w:t>Slovenský pozemkový fond, Búdkov</w:t>
            </w:r>
            <w:r w:rsidR="00A73213">
              <w:rPr>
                <w:rFonts w:ascii="Times New Roman" w:hAnsi="Times New Roman" w:cs="Times New Roman"/>
                <w:sz w:val="16"/>
                <w:szCs w:val="16"/>
              </w:rPr>
              <w:t>á 36, Bratislava, PSČ 817 47,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2429/181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1D3">
              <w:rPr>
                <w:rFonts w:ascii="Times New Roman" w:hAnsi="Times New Roman" w:cs="Times New Roman"/>
                <w:sz w:val="16"/>
                <w:szCs w:val="16"/>
              </w:rPr>
              <w:t>Slovenský pozemkový fond, Búdkov</w:t>
            </w:r>
            <w:r w:rsidR="00A73213">
              <w:rPr>
                <w:rFonts w:ascii="Times New Roman" w:hAnsi="Times New Roman" w:cs="Times New Roman"/>
                <w:sz w:val="16"/>
                <w:szCs w:val="16"/>
              </w:rPr>
              <w:t>á 36, Bratislava, PSČ 817 47,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2429/201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D31D3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4F3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2429/301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D31D3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4F3">
              <w:rPr>
                <w:rFonts w:ascii="Times New Roman" w:hAnsi="Times New Roman" w:cs="Times New Roman"/>
                <w:sz w:val="16"/>
                <w:szCs w:val="16"/>
              </w:rPr>
              <w:t>Slovenský pozemkový fond, Búdkov</w:t>
            </w:r>
            <w:r w:rsidR="00A73213">
              <w:rPr>
                <w:rFonts w:ascii="Times New Roman" w:hAnsi="Times New Roman" w:cs="Times New Roman"/>
                <w:sz w:val="16"/>
                <w:szCs w:val="16"/>
              </w:rPr>
              <w:t>á 36, Bratislava, PSČ 817 47,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2429/401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D31D3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4F3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2429/501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D31D3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4F3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2429/601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D31D3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4F3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2429/701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D31D3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4F3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2429/801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1D3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2430/3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D31D3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2430/4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2430/5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2430/101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1D3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2430/201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D31D3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1D3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2430/601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D31D3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1D3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2432/1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2432/3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2432/4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2432/5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2432/101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2432/201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82D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2433/1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Del="00454C7D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2433/3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Del="00454C7D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2433/4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Del="00454C7D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2433/10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2433/12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Del="00454C7D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2433/13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2433/14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2434/1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2434/3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2434/4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2435/1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6604E5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3B29DE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2437/1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711F29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2437/2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AF2B4F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2437/3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AF2B4F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B157CB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77757B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2438/1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7CB" w:rsidRPr="00711F29" w:rsidDel="003B7F16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57CB" w:rsidRPr="0096187A" w:rsidRDefault="00B157CB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E33BC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7E33BC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E33BC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7E33BC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2438/2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E33BC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O</w:t>
            </w:r>
            <w:r w:rsidRPr="007E33BC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2440/2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82D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2441/1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2441/3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82D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2444/2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82D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2444/3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82D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2445/1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82D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2445/2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2446/1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A0D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2446/3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E83A0D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A0D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A0D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A0D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A0D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A0D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A0D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C25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C25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2457/1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C25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2457/2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ED1C2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2457/3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ED1C2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2457/4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ED1C2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2458/1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2458/2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2458/3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542E63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2E63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2E63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2E63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2463/1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2E63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2466/1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2466/2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FB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2467/1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2467/2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FB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2468/1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2468/2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FB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2468/3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2469/1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2475/1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2475/2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2475/101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6D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2475/201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6D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2477/2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82D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2478/2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8B682D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82D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2479/1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2479/2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82D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2480/1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C22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2480/3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C22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2480/5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5E5C22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682D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2481/1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2481/3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6D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2481/4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C6D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2481/5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2485/1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2486/1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2488/1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2488/2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2511/1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2511/2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2559/1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2559/3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2559/4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2560/1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2562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2566/1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2566/2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2573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2584/1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2584/3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2584/5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2584/7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2584/8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11F29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6604E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3B29D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2637/1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Del="00454C7D" w:rsidRDefault="0015514E" w:rsidP="00B45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711F2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2-4765/2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2-4772/2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2-4773/3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2-4773/4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2-4774/2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2-4777/2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2-4781/2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2-4823/2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2-4824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2-4825/2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2-4828/2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2-4829/2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2-4833/2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2-4834/2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2-4837/2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2-4838/2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Ministerstvo dopravy, výstavby a regionálneho rozvoja Slovenskej republiky, Námestie Slobody 6, Bratislava, PSČ 810 05,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2-4841/2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2-4842/3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2-4842/4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2-4845/2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2-4846/2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2-4854/2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2-4855/2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2-4869/3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2-4869/4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2-4870/2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2-4873/2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2-4874/3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2-4875/2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2-4878/2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2-4879/2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2-4882/2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2-4883/2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2-4886/2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2-4887/2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2-4890/2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2-4891/2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2-4894/2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2-4895/2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2-4898/2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2-4903/2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2-4906/2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Ministerstvo dopravy, výstavby a regionálneho rozvoja Slovenskej republiky, Námestie Slobody 6, Bratislava, PSČ 810 05,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2-4907/2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2-4908/4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2-4908/5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2-4908/6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2-4912/2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2-4913/2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2-4916/2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2-4917/2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2-4938/2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2-4939/2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2-5178/2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2-5183/2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2-5184/3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2-5184/4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2-5189/2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2-5190/2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2-5195/2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2-5196/2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2-5201/6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2-5201/7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2-5201/5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2-5202/2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2-5207/2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2-5208/2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2-5210/5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2-5213/2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2-5214/2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2-5219/2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2-5220/3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F2B4F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2-5220/4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57B">
              <w:rPr>
                <w:rFonts w:ascii="Times New Roman" w:hAnsi="Times New Roman" w:cs="Times New Roman"/>
                <w:sz w:val="16"/>
                <w:szCs w:val="16"/>
              </w:rPr>
              <w:t>Devín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2-5226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711F2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AF2B4F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3803/1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3877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3914/2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3915/2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AAA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3955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AAA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3957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C95AA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3958/2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AAA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3961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AAA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3962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AAA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3965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AAA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3980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C95AA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4071/10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AAA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4073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AAA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4076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AAA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4077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AAA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4078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Vodná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AAA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4079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AAA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4080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Vodná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AAA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4081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AAA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4082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AAA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4083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AAA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4084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5AAA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4085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4086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4087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4089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C5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4090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C5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4091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C5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4092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C5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Vodná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4093/1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B22FC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4093/2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B22FC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4094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C5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4095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C5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4096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C5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4097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C5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4098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C5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4099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C5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C5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C5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4102/1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B22FC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4102/2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B22FC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4102/3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B22FC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4102/4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B22FC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4103/1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B22FC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4103/2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B22FC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4103/3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B22FC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4104/1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B22FC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4104/2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B22FC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4104/3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B22FC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C5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FC5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4110/1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B22FC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4110/2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B22FC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4111/1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B22FC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23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4111/2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B22FC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23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2B79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Vodná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2B79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2B79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4122/1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242B7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3B23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4122/2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242B7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4123/1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242B7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4123/2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242B7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2B79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2B79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2B79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2B79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2B79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2B79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2B79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4142/1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552E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552E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552E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4150/1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F9552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6448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4152/2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1D6448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6448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E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E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E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BEE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4161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E2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E2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B7F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B7F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4176/2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4177/1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4177/3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CE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CE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CE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889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889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889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889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889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4198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5889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4206/1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4207/1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4208/1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4209/2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F05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4225/1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555F0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4225/2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555F0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5F05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4231/1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4231/2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4231/3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4234/1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E56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4235/1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0E56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A4D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4A4D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8E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1E8E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4252/1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4252/2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[LESY Slovenskej republiky, štátny podnik, Námestie SNP 8, Banská Bystrica, PSČ 975 66, SR]</w:t>
            </w:r>
            <w:r w:rsidRPr="0096187A">
              <w:rPr>
                <w:rFonts w:ascii="Times New Roman" w:hAnsi="Times New Roman" w:cs="Times New Roman"/>
                <w:sz w:val="16"/>
                <w:szCs w:val="16"/>
              </w:rPr>
              <w:br/>
              <w:t>[Slovenský pozemkový fond Bratislava, Búdkova 36, Bratislava, PSČ 817 15, SR]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4253/1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4253/2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[LESY Slovenskej republiky, štátny podnik, Námestie SNP 8, Banská Bystrica, PSČ 975 66, SR]</w:t>
            </w:r>
            <w:r w:rsidRPr="0096187A">
              <w:rPr>
                <w:rFonts w:ascii="Times New Roman" w:hAnsi="Times New Roman" w:cs="Times New Roman"/>
                <w:sz w:val="16"/>
                <w:szCs w:val="16"/>
              </w:rPr>
              <w:br/>
              <w:t>[Slovenský pozemkový fond Bratislava, Búdkova 36, Bratislava, PSČ 817 15, SR]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4258/2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4261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4262/1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4268/2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4268/3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4268/4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4269/2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4269/3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4269/4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4299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4369/2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4375/2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4376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4379/1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4434/1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4434/2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8AB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8AB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8AB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8AB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E74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7E74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4452/1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4452/2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4455/1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4455/2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4457/1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4457/2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4457/3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4461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4465/1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4466/1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4478/1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4478/2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AB7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AB7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AB7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AB7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4E4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4E4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4E4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4E4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3A3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3A3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4496/1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2C63A3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4496/2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2C63A3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4497/1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2C63A3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4497/2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2C63A3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3A3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4499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3A3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5E9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5E9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5E9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5E9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4555/1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4555/2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4555/3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4556/1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4556/2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4556/3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4559/1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4559/2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4560/1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4560/2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4561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4CE4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4CE4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A2B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A2B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5A1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5A1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5A1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55A1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224F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224F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8E2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8E2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8E2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8E2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4599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42E7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42E7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42E7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4602/1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1642E7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4602/3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1642E7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4602/4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1642E7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4603/1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1642E7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4603/3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1642E7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4603/4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1642E7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4604/1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1642E7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4604/3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1642E7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4604/4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1642E7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4605/1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1642E7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4605/3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1642E7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4605/4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1642E7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4631/1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4631/2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4632/1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4632/2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4633/1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4633/2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D2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FD2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4661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0A0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0A0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0A0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40A0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774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774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774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18D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18D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18D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4698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4699/1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4699/2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4702/1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4702/2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4CE2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4CE2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4722/1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4722/2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4722/3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FBB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4723/1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FBB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4723/2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4723/3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F97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F97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4750/1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4750/2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4753/1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F4E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4754/1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F4E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4755/1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F4E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4755/2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F4E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3813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3813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4761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4765/1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1B9C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1B9C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4772/1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4773/1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4773/2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4774/1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4775/1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4775/2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4775/3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4777/1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4780/1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4781/1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410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410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410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410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410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4799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F12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F12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F12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F12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F12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F12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F12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6F12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4823/1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4825/1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4828/1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4829/1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4833/1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4834/1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4837/1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4838/1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4841/1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4842/1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70C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4842/2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70C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4843/1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70C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4843/2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170C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4845/1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4846/1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4854/1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4855/1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2DF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2DF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4861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BC3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BC3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BC3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BC3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7BC3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4868/1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57BC3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4868/2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57BC3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4869/1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57BC3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4869/2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57BC3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4870/1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57BC3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4873/1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4874/1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4874/2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4875/1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4878/1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4879/1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4882/1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4883/1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4886/1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4887/1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4890/1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4891/1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4894/1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4895/1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4898/1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4899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4903/1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4906/1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4907/1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4908/1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4908/2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4908/3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4912/1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4913/1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4916/1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4917/1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420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3420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276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276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276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276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4936/1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4936/2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4938/1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4939/1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4939/3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4961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734F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734F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4984/1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4984/2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4984/3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3550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4985/1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3550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4985/2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4985/3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4E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4986/1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1C54E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54E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4986/2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1C54E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4986/3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1C54E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04B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04B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4999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04B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604B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16A8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16A8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90D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90D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90D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90D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245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245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245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5061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5067/1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5067/2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5068/1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5068/2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5069/1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5069/2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C2C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C2C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FD0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FD0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5089/1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5089/2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5090/1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5090/2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A94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A94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7F4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5099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7F4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7F4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7F4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7F4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7F4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7F4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7F4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7F4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7F4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7F4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7F4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7F4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7F4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7F4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5117/1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5117/2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850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850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5142/1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5142/2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308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308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308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C21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C21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6C21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5161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5172/1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5172/2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5173/1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5173/2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5174/1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5174/2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5177/1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5178/1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847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847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5183/1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E17847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5184/1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E17847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5184/2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E17847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5185/1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E17847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5185/2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E17847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5186/1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E17847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5186/2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E17847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5189/1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5190/1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1BE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1BE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5195/1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B311B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5196/1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B311B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5198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5199/2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5199/3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5199/4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5200/2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5200/3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5200/4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5201/2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5201/3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5201/4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5202/1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37F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37F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5207/1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5208/1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F3B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5210/1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F3B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5210/2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5210/3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5210/4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5213/1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5214/1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5219/1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5220/1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5220/2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5221/1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5221/2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5222/1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5222/2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AC2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AC2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AC2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AE9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AE9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6AE9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5253/1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26AE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5253/2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26AE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5254/1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26AE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5254/2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26AE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5261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B5D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3B5D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5269/1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453B5D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5269/2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453B5D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B50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4D6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4D6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4D6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BCB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BCB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5298/1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B50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5298/2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5299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5300/1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5300/2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5300/3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4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5300/4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2454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5300/5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708B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5302/1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708B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5302/2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5303/1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5303/2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5307/1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5307/2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5308/1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5308/2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5311/1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5311/2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5312/1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5312/2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5313/1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5313/2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5315/1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5315/2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0C6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0C6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0C6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5320/1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EB8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5320/2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5EB8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5322/1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5322/2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5323/1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5323/2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5325/1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5325/2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5327/1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5327/2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5327/3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5327/4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5328/1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5328/2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5331/1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5331/2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5336/1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5336/2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5337/1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6FB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5337/2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36FB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5340/1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5340/2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5344/1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5344/2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443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7443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5352/1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5352/2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5356/1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5356/2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5357/1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5357/2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5360/1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360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5360/2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360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5361/1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360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5361/2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360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5362/1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5360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5362/2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5366/1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5366/2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5367/1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5367/2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5368/1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5368/2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27B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27B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5381/1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D552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5381/2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D552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5382/1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D552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5382/2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D552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27B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27B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27B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5386/1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D552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5386/2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D552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5386/3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D552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80D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5387/1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D552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80D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5387/2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D552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5387/3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D552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486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27B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5389/1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D552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486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5389/2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D552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5389/3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D552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5399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404E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404E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404E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C62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C62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C62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C62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4C62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F9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F9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42F9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5444/1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5444/2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19B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19B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19B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19B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619B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5461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5470/2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5470/3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5470/4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5471/2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5471/3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5471/4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5472/2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5472/3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5472/4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5473/2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5473/3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5473/4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8F1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8F1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58F1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5497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5498/1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5498/2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5499/1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5499/2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5500/1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5500/2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6555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6555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6555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9D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9D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3A9D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570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570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570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570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99B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99B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99B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99B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B6C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B6C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B6C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B6C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B6C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B6C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B6C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B6C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5561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5567/1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5567/2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5567/3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5567/4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5567/5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5567/7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5567/8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5567/9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5567/10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5567/11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5567/12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5568/1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5568/2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5568/3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5568/4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5568/5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5568/7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5568/8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5568/9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5568/10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5568/11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5568/12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5568/13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5568/14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F17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5568/15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F17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5568/16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5568/17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5568/18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5568/19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5568/20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5569/1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5569/2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5569/3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5569/5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5569/6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5569/7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5569/8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5569/9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5569/10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5569/11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5569/12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A00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5569/13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A00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5569/14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A00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5569/15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A00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5569/16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6A00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5569/17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5569/18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5569/19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5569/20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5569/21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5569/22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5569/23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5570/1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5570/2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894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5570/3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894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5570/4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5570/5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5570/6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5573/1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5573/2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B3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8B3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5581/1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5581/2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5581/3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5582/1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5582/2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5583/1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5583/2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5584/1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5584/2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5585/1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5585/2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5586/2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5592/1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5592/2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5595/1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5595/2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5596/1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5596/2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5599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524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524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524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524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524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524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5612/1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C20524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5612/2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C20524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5613/1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C20524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5613/2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C20524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5614/1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C20524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5614/2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C20524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5615/1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C20524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5615/2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C20524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5616/1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C20524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5616/2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C20524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5617/1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C20524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5617/2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C20524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524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524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5620/1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C20524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5620/2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C20524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5620/3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C20524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1CD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5621/1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C20524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01CD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5621/2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C20524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5621/3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C20524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524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524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5632/1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5632/2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5633/1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5633/2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5639/1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5639/2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5639/3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5640/1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5640/2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5640/3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5641/1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5641/2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5641/3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5646/1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5646/2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5647/1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5647/2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5648/1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5648/2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5649/1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5649/2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5654/1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5654/2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5660/2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5661/2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5666/1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5666/2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5667/1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5667/2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1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5675/1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1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5675/2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1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5678/2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1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5678/3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1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5679/2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5680/2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1FC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5697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1FC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5707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5816/2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5817/2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5820/2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5821/2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5822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5823/2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1A1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5824/2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1A1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5825/2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5826/1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5826/2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5828/2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4B4C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5832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5833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5834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5853/2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4B4C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5854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8B5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5855/2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568B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4B4C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5856/2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568B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4B4C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Vodná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5857/2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568B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4B4C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5858/2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568B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4B4C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5860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8B5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5861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8B5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5862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8B5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5863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8B5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5864/2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568B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4B4C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5864/3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A568B5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4B4C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Vinica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5865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8B5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3-2390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3-2441/2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7BB">
              <w:rPr>
                <w:rFonts w:ascii="Times New Roman" w:hAnsi="Times New Roman" w:cs="Times New Roman"/>
                <w:sz w:val="16"/>
                <w:szCs w:val="16"/>
              </w:rPr>
              <w:t>Devínska Nová Ves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3-2480/2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1240/100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1241/100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1247/100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1250/1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1250/2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1250/3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1271/1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1271/2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4B4C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4B4C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1274/1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1285/1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1285/2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1286/1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1286/2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067B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454FE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1300/1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BF7FD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B16D9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B16D9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1300/2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1301/1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1301/2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1302/1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1302/2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1329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1332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4B4C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1337/1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1337/2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1346/1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1346/2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1347/1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1347/2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1348/1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1348/2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1349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1361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1386/1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1386/2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1391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1394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1397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1399/1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1399/2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1402/100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EF4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1402/200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EF4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1402/300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5EF4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Zastavaná plocha a nádvorie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1404/1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1404/2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1404/3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1404/4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4B4C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1436/1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1437/2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Záhrada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1446/1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1446/2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1447/1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1448/3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1448/4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1452/1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1457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1467/101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4B4C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1470/1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1470/2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1476/1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4B4C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1479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1501/1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1502/2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B5C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1534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B5C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1537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1539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1541/1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1541/2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1545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1546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1549/1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1549/2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1551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1553/1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1553/2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1553/3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1553/4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1554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1555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1557/1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1557/2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1561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1562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1563/1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1563/2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1566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1568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1569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1570/1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1570/2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1571/1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1571/1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1575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1576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1578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1580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1584/1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1584/2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4B4C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1589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1598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1599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1601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1-4375/100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1-4375/200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1-4378/100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1-4378/200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Trvalý trávny porast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1-4379/200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1-4379/300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1-4421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Orná pôda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1-4464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Ostatná plocha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3-2481/1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3-2486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3-2559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3-2560/100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3-2560/200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3-2583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3-2584/100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bookmarkStart w:id="0" w:name="_GoBack"/>
            <w:bookmarkEnd w:id="0"/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3-2584/200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3-2584/300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41203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3-2585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2A50F0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96187A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3-2586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187A">
              <w:rPr>
                <w:rFonts w:ascii="Times New Roman" w:hAnsi="Times New Roman" w:cs="Times New Roman"/>
                <w:sz w:val="16"/>
                <w:szCs w:val="16"/>
              </w:rPr>
              <w:t>Lesy SR š.p., Námestie SNP 8, Banská Bystrica, PSČ 975 66,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Lesný pozemok</w:t>
            </w:r>
          </w:p>
        </w:tc>
      </w:tr>
      <w:tr w:rsidR="0015514E" w:rsidRPr="00EE232F" w:rsidTr="00B45F62">
        <w:trPr>
          <w:trHeight w:val="283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7757B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2030">
              <w:rPr>
                <w:rFonts w:ascii="Times New Roman" w:hAnsi="Times New Roman" w:cs="Times New Roman"/>
                <w:sz w:val="16"/>
                <w:szCs w:val="16"/>
              </w:rPr>
              <w:t>Dúbravka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3-2596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50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14E" w:rsidRPr="000725D1" w:rsidDel="003B7F16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4B4C">
              <w:rPr>
                <w:rFonts w:ascii="Times New Roman" w:hAnsi="Times New Roman" w:cs="Times New Roman"/>
                <w:sz w:val="16"/>
                <w:szCs w:val="16"/>
              </w:rPr>
              <w:t>Slovenský pozemkový fond, Búdková 36, Bratislava, PSČ 817 47, SR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514E" w:rsidRPr="000725D1" w:rsidRDefault="0015514E" w:rsidP="00B45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5D1">
              <w:rPr>
                <w:rFonts w:ascii="Times New Roman" w:hAnsi="Times New Roman" w:cs="Times New Roman"/>
                <w:sz w:val="16"/>
                <w:szCs w:val="16"/>
              </w:rPr>
              <w:t>Vodná plocha</w:t>
            </w:r>
          </w:p>
        </w:tc>
      </w:tr>
    </w:tbl>
    <w:p w:rsidR="008478DD" w:rsidRDefault="008478DD"/>
    <w:sectPr w:rsidR="008478DD" w:rsidSect="00A73213">
      <w:footerReference w:type="default" r:id="rId7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4B3" w:rsidRDefault="00A924B3" w:rsidP="00A73213">
      <w:pPr>
        <w:spacing w:after="0" w:line="240" w:lineRule="auto"/>
      </w:pPr>
      <w:r>
        <w:separator/>
      </w:r>
    </w:p>
  </w:endnote>
  <w:endnote w:type="continuationSeparator" w:id="0">
    <w:p w:rsidR="00A924B3" w:rsidRDefault="00A924B3" w:rsidP="00A7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7759438"/>
      <w:docPartObj>
        <w:docPartGallery w:val="Page Numbers (Bottom of Page)"/>
        <w:docPartUnique/>
      </w:docPartObj>
    </w:sdtPr>
    <w:sdtEndPr/>
    <w:sdtContent>
      <w:p w:rsidR="00A924B3" w:rsidRDefault="00A924B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9E7">
          <w:rPr>
            <w:noProof/>
          </w:rPr>
          <w:t>88</w:t>
        </w:r>
        <w:r>
          <w:fldChar w:fldCharType="end"/>
        </w:r>
      </w:p>
    </w:sdtContent>
  </w:sdt>
  <w:p w:rsidR="00A924B3" w:rsidRDefault="00A924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4B3" w:rsidRDefault="00A924B3" w:rsidP="00A73213">
      <w:pPr>
        <w:spacing w:after="0" w:line="240" w:lineRule="auto"/>
      </w:pPr>
      <w:r>
        <w:separator/>
      </w:r>
    </w:p>
  </w:footnote>
  <w:footnote w:type="continuationSeparator" w:id="0">
    <w:p w:rsidR="00A924B3" w:rsidRDefault="00A924B3" w:rsidP="00A73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82"/>
    <w:rsid w:val="00011497"/>
    <w:rsid w:val="00013644"/>
    <w:rsid w:val="000446ED"/>
    <w:rsid w:val="00044F74"/>
    <w:rsid w:val="000454FE"/>
    <w:rsid w:val="000574B6"/>
    <w:rsid w:val="000574E3"/>
    <w:rsid w:val="00057AF2"/>
    <w:rsid w:val="00063312"/>
    <w:rsid w:val="00063F29"/>
    <w:rsid w:val="00066E19"/>
    <w:rsid w:val="000725D1"/>
    <w:rsid w:val="00073D02"/>
    <w:rsid w:val="00082DE5"/>
    <w:rsid w:val="00086C67"/>
    <w:rsid w:val="000927CA"/>
    <w:rsid w:val="00093165"/>
    <w:rsid w:val="000A11A5"/>
    <w:rsid w:val="000A1F78"/>
    <w:rsid w:val="000A2589"/>
    <w:rsid w:val="000B14A4"/>
    <w:rsid w:val="000B16D9"/>
    <w:rsid w:val="000B2A82"/>
    <w:rsid w:val="000B2E16"/>
    <w:rsid w:val="000C0AA5"/>
    <w:rsid w:val="000C20F8"/>
    <w:rsid w:val="000D0A7E"/>
    <w:rsid w:val="000D5E91"/>
    <w:rsid w:val="000E0081"/>
    <w:rsid w:val="000F0DAE"/>
    <w:rsid w:val="000F2874"/>
    <w:rsid w:val="000F371A"/>
    <w:rsid w:val="00106D3D"/>
    <w:rsid w:val="00112B5C"/>
    <w:rsid w:val="00116EBF"/>
    <w:rsid w:val="00145165"/>
    <w:rsid w:val="00146E70"/>
    <w:rsid w:val="00153976"/>
    <w:rsid w:val="0015514E"/>
    <w:rsid w:val="0015770C"/>
    <w:rsid w:val="001602A3"/>
    <w:rsid w:val="00160B30"/>
    <w:rsid w:val="0016322B"/>
    <w:rsid w:val="00164BAA"/>
    <w:rsid w:val="00164CBD"/>
    <w:rsid w:val="00176056"/>
    <w:rsid w:val="00181CA4"/>
    <w:rsid w:val="00197A65"/>
    <w:rsid w:val="001A635D"/>
    <w:rsid w:val="001A6717"/>
    <w:rsid w:val="001A7F4B"/>
    <w:rsid w:val="001C2A2C"/>
    <w:rsid w:val="001C3EBE"/>
    <w:rsid w:val="001D76D2"/>
    <w:rsid w:val="001E2EEA"/>
    <w:rsid w:val="001E4DCB"/>
    <w:rsid w:val="001F0FB3"/>
    <w:rsid w:val="001F15CA"/>
    <w:rsid w:val="00205B0E"/>
    <w:rsid w:val="00230EA8"/>
    <w:rsid w:val="002409D3"/>
    <w:rsid w:val="002439B7"/>
    <w:rsid w:val="00250CE1"/>
    <w:rsid w:val="00251140"/>
    <w:rsid w:val="00252518"/>
    <w:rsid w:val="00257680"/>
    <w:rsid w:val="00273D0A"/>
    <w:rsid w:val="00283DBE"/>
    <w:rsid w:val="00284139"/>
    <w:rsid w:val="002849E7"/>
    <w:rsid w:val="00295C08"/>
    <w:rsid w:val="002A586B"/>
    <w:rsid w:val="002D7FCB"/>
    <w:rsid w:val="002E1EC4"/>
    <w:rsid w:val="002E5427"/>
    <w:rsid w:val="002E68EC"/>
    <w:rsid w:val="002E7C18"/>
    <w:rsid w:val="002E7E4C"/>
    <w:rsid w:val="002F1505"/>
    <w:rsid w:val="00307D72"/>
    <w:rsid w:val="00310982"/>
    <w:rsid w:val="0032373C"/>
    <w:rsid w:val="003427B3"/>
    <w:rsid w:val="00346D15"/>
    <w:rsid w:val="00351F43"/>
    <w:rsid w:val="00362B7C"/>
    <w:rsid w:val="0037490B"/>
    <w:rsid w:val="00383DBF"/>
    <w:rsid w:val="00392D19"/>
    <w:rsid w:val="003B29DE"/>
    <w:rsid w:val="003B5BBD"/>
    <w:rsid w:val="003B7F16"/>
    <w:rsid w:val="003C21AA"/>
    <w:rsid w:val="003F06AD"/>
    <w:rsid w:val="00402884"/>
    <w:rsid w:val="00411692"/>
    <w:rsid w:val="00422DD8"/>
    <w:rsid w:val="00426CB5"/>
    <w:rsid w:val="00432134"/>
    <w:rsid w:val="00435E4F"/>
    <w:rsid w:val="0043796F"/>
    <w:rsid w:val="00441982"/>
    <w:rsid w:val="0044702C"/>
    <w:rsid w:val="00454C7D"/>
    <w:rsid w:val="00456E77"/>
    <w:rsid w:val="004630C4"/>
    <w:rsid w:val="00465993"/>
    <w:rsid w:val="00466F51"/>
    <w:rsid w:val="00475E25"/>
    <w:rsid w:val="00486EE9"/>
    <w:rsid w:val="004904FC"/>
    <w:rsid w:val="00490D7A"/>
    <w:rsid w:val="004B2BDF"/>
    <w:rsid w:val="004B69FD"/>
    <w:rsid w:val="004D0922"/>
    <w:rsid w:val="004E0F73"/>
    <w:rsid w:val="004E67D8"/>
    <w:rsid w:val="004E7B85"/>
    <w:rsid w:val="004F0271"/>
    <w:rsid w:val="004F1519"/>
    <w:rsid w:val="004F23CF"/>
    <w:rsid w:val="00502A72"/>
    <w:rsid w:val="00504051"/>
    <w:rsid w:val="005211F4"/>
    <w:rsid w:val="00526DAA"/>
    <w:rsid w:val="00532E6C"/>
    <w:rsid w:val="00536F1C"/>
    <w:rsid w:val="00561AC2"/>
    <w:rsid w:val="005648C7"/>
    <w:rsid w:val="0056674B"/>
    <w:rsid w:val="00572821"/>
    <w:rsid w:val="0057424D"/>
    <w:rsid w:val="00576245"/>
    <w:rsid w:val="005763CD"/>
    <w:rsid w:val="005819E8"/>
    <w:rsid w:val="0058357C"/>
    <w:rsid w:val="00585B4E"/>
    <w:rsid w:val="00590386"/>
    <w:rsid w:val="005904FA"/>
    <w:rsid w:val="00593F74"/>
    <w:rsid w:val="005A686D"/>
    <w:rsid w:val="005D4C2B"/>
    <w:rsid w:val="005D670A"/>
    <w:rsid w:val="005E03E9"/>
    <w:rsid w:val="005E1963"/>
    <w:rsid w:val="005E363C"/>
    <w:rsid w:val="005F062C"/>
    <w:rsid w:val="005F1FA9"/>
    <w:rsid w:val="005F4D07"/>
    <w:rsid w:val="005F7CAF"/>
    <w:rsid w:val="006000CF"/>
    <w:rsid w:val="00601DD7"/>
    <w:rsid w:val="00606610"/>
    <w:rsid w:val="00606721"/>
    <w:rsid w:val="00616FD5"/>
    <w:rsid w:val="00620143"/>
    <w:rsid w:val="00634946"/>
    <w:rsid w:val="00653E78"/>
    <w:rsid w:val="00654071"/>
    <w:rsid w:val="006604E5"/>
    <w:rsid w:val="006672D8"/>
    <w:rsid w:val="00667AEC"/>
    <w:rsid w:val="0067505A"/>
    <w:rsid w:val="00675A52"/>
    <w:rsid w:val="00675BD2"/>
    <w:rsid w:val="0068480F"/>
    <w:rsid w:val="00694924"/>
    <w:rsid w:val="00694C67"/>
    <w:rsid w:val="006E2376"/>
    <w:rsid w:val="0070528B"/>
    <w:rsid w:val="007104C6"/>
    <w:rsid w:val="00711F29"/>
    <w:rsid w:val="00713FCC"/>
    <w:rsid w:val="00721161"/>
    <w:rsid w:val="0072382E"/>
    <w:rsid w:val="00733745"/>
    <w:rsid w:val="00735FA7"/>
    <w:rsid w:val="00737F7F"/>
    <w:rsid w:val="0074672F"/>
    <w:rsid w:val="00752EC7"/>
    <w:rsid w:val="007636B4"/>
    <w:rsid w:val="0076498F"/>
    <w:rsid w:val="0076732E"/>
    <w:rsid w:val="00775C0D"/>
    <w:rsid w:val="00776D5A"/>
    <w:rsid w:val="00785E25"/>
    <w:rsid w:val="00794D79"/>
    <w:rsid w:val="007A2FDE"/>
    <w:rsid w:val="007B0CF7"/>
    <w:rsid w:val="007B64BC"/>
    <w:rsid w:val="007B7AAF"/>
    <w:rsid w:val="007C08A9"/>
    <w:rsid w:val="007C29C3"/>
    <w:rsid w:val="007D76BB"/>
    <w:rsid w:val="007E53DD"/>
    <w:rsid w:val="007F069B"/>
    <w:rsid w:val="007F52C9"/>
    <w:rsid w:val="0080377B"/>
    <w:rsid w:val="00811122"/>
    <w:rsid w:val="00811258"/>
    <w:rsid w:val="008130AF"/>
    <w:rsid w:val="00831700"/>
    <w:rsid w:val="008401FC"/>
    <w:rsid w:val="00840816"/>
    <w:rsid w:val="008478DD"/>
    <w:rsid w:val="00852D9B"/>
    <w:rsid w:val="008539EE"/>
    <w:rsid w:val="008548FA"/>
    <w:rsid w:val="00855CA5"/>
    <w:rsid w:val="00856FBA"/>
    <w:rsid w:val="008611B9"/>
    <w:rsid w:val="00861536"/>
    <w:rsid w:val="00873D64"/>
    <w:rsid w:val="00873F8E"/>
    <w:rsid w:val="00875860"/>
    <w:rsid w:val="008808E0"/>
    <w:rsid w:val="0088215B"/>
    <w:rsid w:val="00884B29"/>
    <w:rsid w:val="00887521"/>
    <w:rsid w:val="00892D24"/>
    <w:rsid w:val="00892EA6"/>
    <w:rsid w:val="008A0B98"/>
    <w:rsid w:val="008A1EDF"/>
    <w:rsid w:val="008A3A2E"/>
    <w:rsid w:val="008A4D3B"/>
    <w:rsid w:val="008A5958"/>
    <w:rsid w:val="008B4B09"/>
    <w:rsid w:val="008C2135"/>
    <w:rsid w:val="008C431D"/>
    <w:rsid w:val="008D77F3"/>
    <w:rsid w:val="008E0A2B"/>
    <w:rsid w:val="008E2A9F"/>
    <w:rsid w:val="008E57D5"/>
    <w:rsid w:val="008E7FA6"/>
    <w:rsid w:val="008F0A12"/>
    <w:rsid w:val="00901A1E"/>
    <w:rsid w:val="00902023"/>
    <w:rsid w:val="00924AAF"/>
    <w:rsid w:val="00925A01"/>
    <w:rsid w:val="0093341E"/>
    <w:rsid w:val="009442B1"/>
    <w:rsid w:val="00944B7A"/>
    <w:rsid w:val="00946FED"/>
    <w:rsid w:val="00951AB5"/>
    <w:rsid w:val="009529D4"/>
    <w:rsid w:val="00981906"/>
    <w:rsid w:val="009A3BE6"/>
    <w:rsid w:val="009B477C"/>
    <w:rsid w:val="009D3C98"/>
    <w:rsid w:val="009E3264"/>
    <w:rsid w:val="009E546D"/>
    <w:rsid w:val="009F21C6"/>
    <w:rsid w:val="00A02D51"/>
    <w:rsid w:val="00A0591D"/>
    <w:rsid w:val="00A15A52"/>
    <w:rsid w:val="00A20F6E"/>
    <w:rsid w:val="00A32E93"/>
    <w:rsid w:val="00A3706C"/>
    <w:rsid w:val="00A47511"/>
    <w:rsid w:val="00A54ADF"/>
    <w:rsid w:val="00A704C9"/>
    <w:rsid w:val="00A73213"/>
    <w:rsid w:val="00A733EF"/>
    <w:rsid w:val="00A77F43"/>
    <w:rsid w:val="00A83BC8"/>
    <w:rsid w:val="00A85996"/>
    <w:rsid w:val="00A924B3"/>
    <w:rsid w:val="00A942DE"/>
    <w:rsid w:val="00AA79CB"/>
    <w:rsid w:val="00AC210A"/>
    <w:rsid w:val="00AD7176"/>
    <w:rsid w:val="00AE0A60"/>
    <w:rsid w:val="00AE128B"/>
    <w:rsid w:val="00AE26E0"/>
    <w:rsid w:val="00AE43E4"/>
    <w:rsid w:val="00AF2B4F"/>
    <w:rsid w:val="00AF33FB"/>
    <w:rsid w:val="00B00EA6"/>
    <w:rsid w:val="00B0131E"/>
    <w:rsid w:val="00B03516"/>
    <w:rsid w:val="00B1567F"/>
    <w:rsid w:val="00B157CB"/>
    <w:rsid w:val="00B2763E"/>
    <w:rsid w:val="00B30EC1"/>
    <w:rsid w:val="00B31D32"/>
    <w:rsid w:val="00B44EA6"/>
    <w:rsid w:val="00B45F62"/>
    <w:rsid w:val="00B5017A"/>
    <w:rsid w:val="00B75C2A"/>
    <w:rsid w:val="00B80A28"/>
    <w:rsid w:val="00B94BE6"/>
    <w:rsid w:val="00BA3001"/>
    <w:rsid w:val="00BB3CF2"/>
    <w:rsid w:val="00BB6AF9"/>
    <w:rsid w:val="00BC1C36"/>
    <w:rsid w:val="00BD1B83"/>
    <w:rsid w:val="00BD6B3B"/>
    <w:rsid w:val="00BE7158"/>
    <w:rsid w:val="00BF379A"/>
    <w:rsid w:val="00BF411A"/>
    <w:rsid w:val="00BF7FDA"/>
    <w:rsid w:val="00C0311B"/>
    <w:rsid w:val="00C10B7B"/>
    <w:rsid w:val="00C15B37"/>
    <w:rsid w:val="00C274DA"/>
    <w:rsid w:val="00C603D2"/>
    <w:rsid w:val="00C60B42"/>
    <w:rsid w:val="00C768A8"/>
    <w:rsid w:val="00C77EE4"/>
    <w:rsid w:val="00C8225A"/>
    <w:rsid w:val="00C842D5"/>
    <w:rsid w:val="00C93B53"/>
    <w:rsid w:val="00C97BD5"/>
    <w:rsid w:val="00CB4EE8"/>
    <w:rsid w:val="00CC27B5"/>
    <w:rsid w:val="00CF40C2"/>
    <w:rsid w:val="00CF66E3"/>
    <w:rsid w:val="00CF77B6"/>
    <w:rsid w:val="00D14034"/>
    <w:rsid w:val="00D14D74"/>
    <w:rsid w:val="00D15993"/>
    <w:rsid w:val="00D16B2D"/>
    <w:rsid w:val="00D26E5C"/>
    <w:rsid w:val="00D407A6"/>
    <w:rsid w:val="00D414FA"/>
    <w:rsid w:val="00D502C6"/>
    <w:rsid w:val="00D64DA4"/>
    <w:rsid w:val="00D6637D"/>
    <w:rsid w:val="00D67954"/>
    <w:rsid w:val="00D73A89"/>
    <w:rsid w:val="00D773DC"/>
    <w:rsid w:val="00D903DE"/>
    <w:rsid w:val="00D92C43"/>
    <w:rsid w:val="00DA1123"/>
    <w:rsid w:val="00DB2E71"/>
    <w:rsid w:val="00DC0ACE"/>
    <w:rsid w:val="00DC4FF9"/>
    <w:rsid w:val="00DE63CF"/>
    <w:rsid w:val="00DF120F"/>
    <w:rsid w:val="00DF1300"/>
    <w:rsid w:val="00DF2A16"/>
    <w:rsid w:val="00DF385C"/>
    <w:rsid w:val="00E055F4"/>
    <w:rsid w:val="00E209AE"/>
    <w:rsid w:val="00E21681"/>
    <w:rsid w:val="00E253F4"/>
    <w:rsid w:val="00E30637"/>
    <w:rsid w:val="00E5442A"/>
    <w:rsid w:val="00E71483"/>
    <w:rsid w:val="00E76F56"/>
    <w:rsid w:val="00E81ED3"/>
    <w:rsid w:val="00E92A82"/>
    <w:rsid w:val="00EA3E13"/>
    <w:rsid w:val="00EA58A2"/>
    <w:rsid w:val="00EA6181"/>
    <w:rsid w:val="00EB47A8"/>
    <w:rsid w:val="00EB5AB1"/>
    <w:rsid w:val="00ED45E4"/>
    <w:rsid w:val="00ED6425"/>
    <w:rsid w:val="00ED649F"/>
    <w:rsid w:val="00EE557C"/>
    <w:rsid w:val="00EE690A"/>
    <w:rsid w:val="00EE6C21"/>
    <w:rsid w:val="00F10B78"/>
    <w:rsid w:val="00F21F5F"/>
    <w:rsid w:val="00F2300D"/>
    <w:rsid w:val="00F471ED"/>
    <w:rsid w:val="00F53872"/>
    <w:rsid w:val="00F61AD3"/>
    <w:rsid w:val="00F63388"/>
    <w:rsid w:val="00F64ECC"/>
    <w:rsid w:val="00F7183E"/>
    <w:rsid w:val="00F775B8"/>
    <w:rsid w:val="00F92E1E"/>
    <w:rsid w:val="00F96CF0"/>
    <w:rsid w:val="00FB36AE"/>
    <w:rsid w:val="00FC29CC"/>
    <w:rsid w:val="00FC6329"/>
    <w:rsid w:val="00FC6DC0"/>
    <w:rsid w:val="00FC7C3E"/>
    <w:rsid w:val="00FE4164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D839F-2790-488C-B87B-762F9079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78D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7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78DD"/>
  </w:style>
  <w:style w:type="paragraph" w:styleId="Pta">
    <w:name w:val="footer"/>
    <w:basedOn w:val="Normlny"/>
    <w:link w:val="PtaChar"/>
    <w:uiPriority w:val="99"/>
    <w:unhideWhenUsed/>
    <w:rsid w:val="00847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78DD"/>
  </w:style>
  <w:style w:type="character" w:styleId="Hypertextovprepojenie">
    <w:name w:val="Hyperlink"/>
    <w:basedOn w:val="Predvolenpsmoodseku"/>
    <w:uiPriority w:val="99"/>
    <w:semiHidden/>
    <w:unhideWhenUsed/>
    <w:rsid w:val="008478DD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478DD"/>
    <w:rPr>
      <w:color w:val="954F72"/>
      <w:u w:val="single"/>
    </w:rPr>
  </w:style>
  <w:style w:type="paragraph" w:customStyle="1" w:styleId="msonormal0">
    <w:name w:val="msonormal"/>
    <w:basedOn w:val="Normlny"/>
    <w:rsid w:val="0084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8478D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sk-SK"/>
    </w:rPr>
  </w:style>
  <w:style w:type="paragraph" w:customStyle="1" w:styleId="xl66">
    <w:name w:val="xl66"/>
    <w:basedOn w:val="Normlny"/>
    <w:rsid w:val="008478D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sk-SK"/>
    </w:rPr>
  </w:style>
  <w:style w:type="paragraph" w:customStyle="1" w:styleId="xl67">
    <w:name w:val="xl67"/>
    <w:basedOn w:val="Normlny"/>
    <w:rsid w:val="008478D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sk-SK"/>
    </w:rPr>
  </w:style>
  <w:style w:type="paragraph" w:customStyle="1" w:styleId="xl68">
    <w:name w:val="xl68"/>
    <w:basedOn w:val="Normlny"/>
    <w:rsid w:val="008478D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sk-SK"/>
    </w:rPr>
  </w:style>
  <w:style w:type="paragraph" w:customStyle="1" w:styleId="xl69">
    <w:name w:val="xl69"/>
    <w:basedOn w:val="Normlny"/>
    <w:rsid w:val="0084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xl70">
    <w:name w:val="xl70"/>
    <w:basedOn w:val="Normlny"/>
    <w:rsid w:val="008478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xl71">
    <w:name w:val="xl71"/>
    <w:basedOn w:val="Normlny"/>
    <w:rsid w:val="008478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xl72">
    <w:name w:val="xl72"/>
    <w:basedOn w:val="Normlny"/>
    <w:rsid w:val="0084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xl73">
    <w:name w:val="xl73"/>
    <w:basedOn w:val="Normlny"/>
    <w:rsid w:val="0084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xl74">
    <w:name w:val="xl74"/>
    <w:basedOn w:val="Normlny"/>
    <w:rsid w:val="008478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xl75">
    <w:name w:val="xl75"/>
    <w:basedOn w:val="Normlny"/>
    <w:rsid w:val="0084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xl63">
    <w:name w:val="xl63"/>
    <w:basedOn w:val="Normlny"/>
    <w:rsid w:val="008478D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sk-SK"/>
    </w:rPr>
  </w:style>
  <w:style w:type="paragraph" w:customStyle="1" w:styleId="xl64">
    <w:name w:val="xl64"/>
    <w:basedOn w:val="Normlny"/>
    <w:rsid w:val="008478D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sk-SK"/>
    </w:rPr>
  </w:style>
  <w:style w:type="paragraph" w:customStyle="1" w:styleId="xl76">
    <w:name w:val="xl76"/>
    <w:basedOn w:val="Normlny"/>
    <w:rsid w:val="008478D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sk-SK"/>
    </w:rPr>
  </w:style>
  <w:style w:type="paragraph" w:customStyle="1" w:styleId="xl77">
    <w:name w:val="xl77"/>
    <w:basedOn w:val="Normlny"/>
    <w:rsid w:val="008478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42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27B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063F2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63F2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63F2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3F2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3F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12DA6-7471-4B6E-BE71-B27BEEB9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88</Pages>
  <Words>23908</Words>
  <Characters>136281</Characters>
  <Application>Microsoft Office Word</Application>
  <DocSecurity>0</DocSecurity>
  <Lines>1135</Lines>
  <Paragraphs>319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Bordigová Simona</dc:creator>
  <cp:keywords/>
  <dc:description/>
  <cp:lastModifiedBy>Môciková Michaela</cp:lastModifiedBy>
  <cp:revision>2</cp:revision>
  <dcterms:created xsi:type="dcterms:W3CDTF">2022-05-18T06:14:00Z</dcterms:created>
  <dcterms:modified xsi:type="dcterms:W3CDTF">2022-05-18T06:14:00Z</dcterms:modified>
</cp:coreProperties>
</file>